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E" w:rsidRPr="00E00584" w:rsidRDefault="00EE60DB" w:rsidP="00EC5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План работы первичной пр</w:t>
      </w:r>
      <w:r w:rsidR="00656EE8"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офсоюзной организации МАОУ лицея №1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92CC4"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                    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на 201</w:t>
      </w:r>
      <w:r w:rsidR="00E22202">
        <w:rPr>
          <w:rFonts w:ascii="Times New Roman" w:eastAsia="Times New Roman" w:hAnsi="Times New Roman" w:cs="Times New Roman"/>
          <w:b/>
          <w:bCs/>
          <w:sz w:val="48"/>
          <w:szCs w:val="48"/>
        </w:rPr>
        <w:t>7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- 201</w:t>
      </w:r>
      <w:r w:rsidR="00E22202">
        <w:rPr>
          <w:rFonts w:ascii="Times New Roman" w:eastAsia="Times New Roman" w:hAnsi="Times New Roman" w:cs="Times New Roman"/>
          <w:b/>
          <w:bCs/>
          <w:sz w:val="48"/>
          <w:szCs w:val="48"/>
        </w:rPr>
        <w:t>8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год.</w:t>
      </w:r>
    </w:p>
    <w:p w:rsidR="00EE60DB" w:rsidRPr="00EE60DB" w:rsidRDefault="00EE60DB" w:rsidP="00EC5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633"/>
        <w:gridCol w:w="1662"/>
        <w:gridCol w:w="1984"/>
        <w:gridCol w:w="1759"/>
        <w:gridCol w:w="1977"/>
        <w:gridCol w:w="1650"/>
      </w:tblGrid>
      <w:tr w:rsidR="001F25F6" w:rsidRPr="002B499F" w:rsidTr="00092CC4">
        <w:tc>
          <w:tcPr>
            <w:tcW w:w="675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Профсоюзные собрания</w:t>
            </w:r>
          </w:p>
        </w:tc>
        <w:tc>
          <w:tcPr>
            <w:tcW w:w="1662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 по охране труда</w:t>
            </w:r>
          </w:p>
        </w:tc>
        <w:tc>
          <w:tcPr>
            <w:tcW w:w="1984" w:type="dxa"/>
          </w:tcPr>
          <w:p w:rsidR="00C03CF3" w:rsidRPr="002B499F" w:rsidRDefault="00C03CF3" w:rsidP="001F2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</w:t>
            </w:r>
          </w:p>
          <w:p w:rsidR="00C03CF3" w:rsidRPr="002B499F" w:rsidRDefault="00C03CF3" w:rsidP="001F2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по организации</w:t>
            </w:r>
          </w:p>
          <w:p w:rsidR="00C03CF3" w:rsidRPr="002B499F" w:rsidRDefault="00C03CF3" w:rsidP="001F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досуга и отдыха</w:t>
            </w:r>
          </w:p>
        </w:tc>
        <w:tc>
          <w:tcPr>
            <w:tcW w:w="1759" w:type="dxa"/>
          </w:tcPr>
          <w:p w:rsidR="00C03CF3" w:rsidRPr="002B499F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производственной комиссии</w:t>
            </w:r>
          </w:p>
        </w:tc>
        <w:tc>
          <w:tcPr>
            <w:tcW w:w="1977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 по защите социально</w:t>
            </w:r>
            <w:r w:rsidR="00656E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- трудовых прав работников</w:t>
            </w:r>
          </w:p>
        </w:tc>
        <w:tc>
          <w:tcPr>
            <w:tcW w:w="1650" w:type="dxa"/>
          </w:tcPr>
          <w:p w:rsidR="00C03CF3" w:rsidRPr="002B499F" w:rsidRDefault="00C03C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Ревизионная комиссия</w:t>
            </w:r>
          </w:p>
        </w:tc>
      </w:tr>
      <w:tr w:rsidR="00092CC4" w:rsidRPr="00B3315D" w:rsidTr="00092CC4">
        <w:trPr>
          <w:cantSplit/>
          <w:trHeight w:val="150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633" w:type="dxa"/>
          </w:tcPr>
          <w:p w:rsidR="00C03CF3" w:rsidRPr="00B3315D" w:rsidRDefault="00C03CF3" w:rsidP="00E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Утверждение п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лана работы проф</w:t>
            </w:r>
            <w:r w:rsidR="00656EE8">
              <w:rPr>
                <w:rFonts w:ascii="Times New Roman" w:eastAsia="Times New Roman" w:hAnsi="Times New Roman" w:cs="Times New Roman"/>
                <w:color w:val="000000"/>
              </w:rPr>
              <w:t xml:space="preserve">союзного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комитета на</w:t>
            </w:r>
            <w:r w:rsidR="00656EE8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E222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E222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учебный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62" w:type="dxa"/>
          </w:tcPr>
          <w:p w:rsidR="00C03CF3" w:rsidRPr="00E90E80" w:rsidRDefault="00C03CF3" w:rsidP="00C03CF3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C03CF3">
              <w:rPr>
                <w:rFonts w:ascii="Times New Roman" w:hAnsi="Times New Roman" w:cs="Times New Roman"/>
              </w:rPr>
              <w:t>Проверить инструкции по охране труда и технике безопасности, наличие подписей работающих.</w:t>
            </w:r>
          </w:p>
        </w:tc>
        <w:tc>
          <w:tcPr>
            <w:tcW w:w="1984" w:type="dxa"/>
          </w:tcPr>
          <w:p w:rsidR="00C03CF3" w:rsidRPr="00C17F8D" w:rsidRDefault="00656EE8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EE8">
              <w:rPr>
                <w:rFonts w:ascii="Times New Roman" w:hAnsi="Times New Roman" w:cs="Times New Roman"/>
              </w:rPr>
              <w:t>Проведение праздни</w:t>
            </w:r>
            <w:r>
              <w:rPr>
                <w:rFonts w:ascii="Times New Roman" w:hAnsi="Times New Roman" w:cs="Times New Roman"/>
              </w:rPr>
              <w:t>чной планёрки ко Дню Знаний</w:t>
            </w:r>
            <w:r w:rsidRPr="00656EE8">
              <w:rPr>
                <w:rFonts w:ascii="Times New Roman" w:hAnsi="Times New Roman" w:cs="Times New Roman"/>
              </w:rPr>
              <w:t xml:space="preserve"> Оформление профсоюзного стенда.</w:t>
            </w:r>
          </w:p>
        </w:tc>
        <w:tc>
          <w:tcPr>
            <w:tcW w:w="1759" w:type="dxa"/>
          </w:tcPr>
          <w:p w:rsidR="007A30E9" w:rsidRPr="00E90E80" w:rsidRDefault="007A30E9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абочего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аботой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столовой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535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656E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ежедневно)</w:t>
            </w:r>
          </w:p>
        </w:tc>
        <w:tc>
          <w:tcPr>
            <w:tcW w:w="1977" w:type="dxa"/>
          </w:tcPr>
          <w:p w:rsidR="00C03CF3" w:rsidRPr="00E90E80" w:rsidRDefault="00C03CF3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Участие в распределении стимулирующи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5F6" w:rsidRPr="00B3315D" w:rsidTr="00092CC4">
        <w:trPr>
          <w:cantSplit/>
          <w:trHeight w:val="1681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633" w:type="dxa"/>
          </w:tcPr>
          <w:p w:rsidR="00656EE8" w:rsidRDefault="00656EE8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праздничной планёрки ко Дню 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3CF3" w:rsidRPr="00B3315D" w:rsidRDefault="00C03CF3" w:rsidP="0065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Контроль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  <w:r>
              <w:rPr>
                <w:rFonts w:ascii="Times New Roman" w:hAnsi="Times New Roman" w:cs="Times New Roman"/>
              </w:rPr>
              <w:t xml:space="preserve">, ТБ и ПБ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месте.</w:t>
            </w:r>
          </w:p>
        </w:tc>
        <w:tc>
          <w:tcPr>
            <w:tcW w:w="1984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B49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Спартакиада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«Здоровье»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эстафета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0E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Оформление</w:t>
            </w:r>
          </w:p>
          <w:p w:rsidR="00C03CF3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проф. уголка </w:t>
            </w:r>
          </w:p>
          <w:p w:rsidR="00C03CF3" w:rsidRPr="00C17F8D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1900AE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 по</w:t>
            </w:r>
            <w:r>
              <w:rPr>
                <w:rFonts w:ascii="Times New Roman" w:hAnsi="Times New Roman" w:cs="Times New Roman"/>
              </w:rPr>
              <w:t xml:space="preserve"> вопросам пенсионной реформы.</w:t>
            </w:r>
          </w:p>
        </w:tc>
        <w:tc>
          <w:tcPr>
            <w:tcW w:w="1650" w:type="dxa"/>
          </w:tcPr>
          <w:p w:rsidR="00C03CF3" w:rsidRDefault="007A30E9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правильности расходования профсоюзных взносов.</w:t>
            </w: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587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7535">
              <w:rPr>
                <w:rFonts w:ascii="Times New Roman" w:eastAsia="Times New Roman" w:hAnsi="Times New Roman" w:cs="Times New Roman"/>
                <w:color w:val="000000"/>
              </w:rPr>
              <w:t>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инструкций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  <w:r w:rsidR="005875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C03CF3" w:rsidRPr="00DE7908" w:rsidRDefault="002B499F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>Спартакиада</w:t>
            </w:r>
            <w:r w:rsidR="00C03CF3">
              <w:rPr>
                <w:rFonts w:ascii="Times New Roman" w:hAnsi="Times New Roman" w:cs="Times New Roman"/>
              </w:rPr>
              <w:t xml:space="preserve"> «</w:t>
            </w:r>
            <w:r w:rsidR="00C03CF3" w:rsidRPr="00E90E80">
              <w:rPr>
                <w:rFonts w:ascii="Times New Roman" w:hAnsi="Times New Roman" w:cs="Times New Roman"/>
                <w:color w:val="000000"/>
              </w:rPr>
              <w:t>3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>доровье»</w:t>
            </w:r>
            <w:r w:rsidR="00E005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03CF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C03CF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C03CF3">
              <w:rPr>
                <w:rFonts w:ascii="Times New Roman" w:eastAsia="Times New Roman" w:hAnsi="Times New Roman" w:cs="Times New Roman"/>
                <w:color w:val="000000"/>
              </w:rPr>
              <w:t>артс</w:t>
            </w:r>
            <w:proofErr w:type="spellEnd"/>
            <w:r w:rsidR="00C03CF3">
              <w:rPr>
                <w:rFonts w:ascii="Times New Roman" w:eastAsia="Times New Roman" w:hAnsi="Times New Roman" w:cs="Times New Roman"/>
                <w:color w:val="000000"/>
              </w:rPr>
              <w:t>, стрельба, настольный теннис.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EE60DB" w:rsidP="0058753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ведения делопроизводства.</w:t>
            </w: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5A5C" w:rsidRPr="002B499F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499F">
              <w:rPr>
                <w:rFonts w:ascii="Times New Roman" w:hAnsi="Times New Roman" w:cs="Times New Roman"/>
              </w:rPr>
              <w:t>Размещение информационных материалов по охране труда и безопасности в уголке по охране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CF3" w:rsidRPr="00B3315D" w:rsidRDefault="00C03CF3" w:rsidP="00C1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CF3" w:rsidRPr="00DE7908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Новогоднего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вечера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25F6">
              <w:rPr>
                <w:rFonts w:ascii="Times New Roman" w:hAnsi="Times New Roman" w:cs="Times New Roman"/>
              </w:rPr>
              <w:t>МАОУ лицея №1.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1900AE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правильности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персональных и стимулирующих надбавок.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  <w:r w:rsidR="002B499F">
              <w:rPr>
                <w:rFonts w:ascii="Times New Roman" w:hAnsi="Times New Roman" w:cs="Times New Roman"/>
              </w:rPr>
              <w:t xml:space="preserve"> 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99F">
              <w:rPr>
                <w:rFonts w:ascii="Times New Roman" w:hAnsi="Times New Roman" w:cs="Times New Roman"/>
              </w:rPr>
              <w:t xml:space="preserve">вопросам </w:t>
            </w:r>
            <w:r w:rsidR="002B499F">
              <w:rPr>
                <w:rFonts w:ascii="Times New Roman" w:eastAsia="Times New Roman" w:hAnsi="Times New Roman" w:cs="Times New Roman"/>
                <w:color w:val="000000"/>
              </w:rPr>
              <w:t>охраны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труда и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hAnsi="Times New Roman" w:cs="Times New Roman"/>
                <w:color w:val="000000"/>
              </w:rPr>
              <w:t>(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С.А. Беляева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92C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АХЧ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:rsidR="00587535" w:rsidRPr="00587535" w:rsidRDefault="00587535" w:rsidP="00587535">
            <w:pPr>
              <w:rPr>
                <w:rFonts w:ascii="Times New Roman" w:hAnsi="Times New Roman" w:cs="Times New Roman"/>
              </w:rPr>
            </w:pPr>
            <w:r w:rsidRPr="00587535">
              <w:rPr>
                <w:rFonts w:ascii="Times New Roman" w:hAnsi="Times New Roman" w:cs="Times New Roman"/>
              </w:rPr>
              <w:t xml:space="preserve">Собрать заявки на все виды оздоровления детей </w:t>
            </w:r>
            <w:r w:rsidR="001900AE">
              <w:rPr>
                <w:rFonts w:ascii="Times New Roman" w:hAnsi="Times New Roman" w:cs="Times New Roman"/>
              </w:rPr>
              <w:t xml:space="preserve">и </w:t>
            </w:r>
            <w:r w:rsidRPr="00587535">
              <w:rPr>
                <w:rFonts w:ascii="Times New Roman" w:hAnsi="Times New Roman" w:cs="Times New Roman"/>
              </w:rPr>
              <w:t>сотрудников – членов Профсоюза.</w:t>
            </w:r>
          </w:p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Совместная работа с администрацией по созданию условий для повышения педагогического мастерства   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EC57FB" w:rsidRPr="002B499F" w:rsidRDefault="00EC57FB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33" w:type="dxa"/>
            <w:vMerge w:val="restart"/>
            <w:vAlign w:val="center"/>
          </w:tcPr>
          <w:p w:rsidR="00EC57FB" w:rsidRPr="00B3315D" w:rsidRDefault="00EC57FB" w:rsidP="00EC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Выдвижение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андидатов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награждение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грамотами.</w:t>
            </w:r>
          </w:p>
        </w:tc>
        <w:tc>
          <w:tcPr>
            <w:tcW w:w="1662" w:type="dxa"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7FB" w:rsidRPr="00DE7908" w:rsidRDefault="00EC57FB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Поздравление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мужчин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праздником.</w:t>
            </w:r>
          </w:p>
        </w:tc>
        <w:tc>
          <w:tcPr>
            <w:tcW w:w="1759" w:type="dxa"/>
          </w:tcPr>
          <w:p w:rsidR="00EC57FB" w:rsidRPr="007A30E9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правильности заполнения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трудовых книжек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7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876"/>
        </w:trPr>
        <w:tc>
          <w:tcPr>
            <w:tcW w:w="675" w:type="dxa"/>
            <w:textDirection w:val="btLr"/>
          </w:tcPr>
          <w:p w:rsidR="00EC57FB" w:rsidRPr="002B499F" w:rsidRDefault="00EC57FB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633" w:type="dxa"/>
            <w:vMerge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7FB" w:rsidRPr="00DE7908" w:rsidRDefault="00EC57FB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оржественной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планерки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посвященной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Дню 8 Марта.</w:t>
            </w:r>
          </w:p>
        </w:tc>
        <w:tc>
          <w:tcPr>
            <w:tcW w:w="1759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1228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633" w:type="dxa"/>
          </w:tcPr>
          <w:p w:rsidR="00C03CF3" w:rsidRPr="00B3315D" w:rsidRDefault="00E00584" w:rsidP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Отчетно – выборное 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собрание </w:t>
            </w:r>
          </w:p>
        </w:tc>
        <w:tc>
          <w:tcPr>
            <w:tcW w:w="1662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Отчет комиссии о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C17F8D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C03CF3" w:rsidRPr="000478E0" w:rsidRDefault="00FE0C3A" w:rsidP="000478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сайтом профсоюзной организации.</w:t>
            </w:r>
          </w:p>
        </w:tc>
        <w:tc>
          <w:tcPr>
            <w:tcW w:w="1759" w:type="dxa"/>
          </w:tcPr>
          <w:p w:rsidR="00E85A5C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Отчет комиссии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="00092CC4">
              <w:rPr>
                <w:rFonts w:ascii="Times New Roman" w:hAnsi="Times New Roman" w:cs="Times New Roman"/>
              </w:rPr>
              <w:t xml:space="preserve"> 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7" w:type="dxa"/>
          </w:tcPr>
          <w:p w:rsidR="00E85A5C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Отчет комиссии </w:t>
            </w:r>
            <w:r w:rsidR="00092CC4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="00092CC4">
              <w:rPr>
                <w:rFonts w:ascii="Times New Roman" w:hAnsi="Times New Roman" w:cs="Times New Roman"/>
              </w:rPr>
              <w:t xml:space="preserve"> 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50" w:type="dxa"/>
          </w:tcPr>
          <w:p w:rsidR="00C03CF3" w:rsidRPr="00E90E80" w:rsidRDefault="00EE60D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ревизий и проверок.</w:t>
            </w:r>
          </w:p>
        </w:tc>
      </w:tr>
      <w:tr w:rsidR="001F25F6" w:rsidRPr="00B3315D" w:rsidTr="00092CC4">
        <w:trPr>
          <w:cantSplit/>
          <w:trHeight w:val="976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CF3" w:rsidRPr="00B3315D" w:rsidRDefault="001F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туристического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курортного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озеленении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территории </w:t>
            </w: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2436"/>
        </w:trPr>
        <w:tc>
          <w:tcPr>
            <w:tcW w:w="675" w:type="dxa"/>
            <w:textDirection w:val="btLr"/>
          </w:tcPr>
          <w:p w:rsidR="00C03CF3" w:rsidRPr="002B499F" w:rsidRDefault="000478E0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Июнь, </w:t>
            </w:r>
            <w:r w:rsidR="00C03CF3" w:rsidRPr="002B499F">
              <w:rPr>
                <w:rFonts w:ascii="Times New Roman" w:hAnsi="Times New Roman" w:cs="Times New Roman"/>
                <w:b/>
              </w:rPr>
              <w:t>июль, август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Согласование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инструкций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C03CF3" w:rsidRPr="00B3315D" w:rsidRDefault="00C03CF3" w:rsidP="00C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</w:p>
        </w:tc>
        <w:tc>
          <w:tcPr>
            <w:tcW w:w="1984" w:type="dxa"/>
          </w:tcPr>
          <w:p w:rsidR="00C03CF3" w:rsidRPr="00DE7908" w:rsidRDefault="00C03CF3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туристического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курортного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профсоюза.</w:t>
            </w:r>
          </w:p>
        </w:tc>
        <w:tc>
          <w:tcPr>
            <w:tcW w:w="1759" w:type="dxa"/>
          </w:tcPr>
          <w:p w:rsidR="00C03CF3" w:rsidRPr="00E90E80" w:rsidRDefault="00587535" w:rsidP="000478E0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587535">
              <w:rPr>
                <w:rFonts w:ascii="Times New Roman" w:hAnsi="Times New Roman" w:cs="Times New Roman"/>
              </w:rPr>
              <w:t xml:space="preserve">Оказать содействие администрации ОУ в организации работы по подготовке </w:t>
            </w:r>
            <w:r w:rsidR="000478E0">
              <w:rPr>
                <w:rFonts w:ascii="Times New Roman" w:hAnsi="Times New Roman" w:cs="Times New Roman"/>
              </w:rPr>
              <w:t xml:space="preserve"> </w:t>
            </w:r>
            <w:r w:rsidRPr="00587535">
              <w:rPr>
                <w:rFonts w:ascii="Times New Roman" w:hAnsi="Times New Roman" w:cs="Times New Roman"/>
              </w:rPr>
              <w:t xml:space="preserve"> к новому учебному году.  </w:t>
            </w: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315D" w:rsidRDefault="00B3315D"/>
    <w:sectPr w:rsidR="00B3315D" w:rsidSect="001F25F6">
      <w:pgSz w:w="11906" w:h="16838"/>
      <w:pgMar w:top="395" w:right="426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FE"/>
    <w:multiLevelType w:val="hybridMultilevel"/>
    <w:tmpl w:val="685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D0A"/>
    <w:multiLevelType w:val="hybridMultilevel"/>
    <w:tmpl w:val="91FC1AAA"/>
    <w:lvl w:ilvl="0" w:tplc="B3C62A6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C80F16"/>
    <w:multiLevelType w:val="hybridMultilevel"/>
    <w:tmpl w:val="1C80E4C6"/>
    <w:lvl w:ilvl="0" w:tplc="1776539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5D"/>
    <w:rsid w:val="000478E0"/>
    <w:rsid w:val="00092CC4"/>
    <w:rsid w:val="001900AE"/>
    <w:rsid w:val="001B7B3C"/>
    <w:rsid w:val="001F25F6"/>
    <w:rsid w:val="002B499F"/>
    <w:rsid w:val="0036587E"/>
    <w:rsid w:val="00587535"/>
    <w:rsid w:val="00623187"/>
    <w:rsid w:val="0064629C"/>
    <w:rsid w:val="00656EE8"/>
    <w:rsid w:val="00734AD6"/>
    <w:rsid w:val="007A30E9"/>
    <w:rsid w:val="00807CAE"/>
    <w:rsid w:val="00847278"/>
    <w:rsid w:val="008D1209"/>
    <w:rsid w:val="00AE6406"/>
    <w:rsid w:val="00B3315D"/>
    <w:rsid w:val="00C03CF3"/>
    <w:rsid w:val="00C17F8D"/>
    <w:rsid w:val="00C66FF4"/>
    <w:rsid w:val="00D766A9"/>
    <w:rsid w:val="00DE7908"/>
    <w:rsid w:val="00E00584"/>
    <w:rsid w:val="00E22202"/>
    <w:rsid w:val="00E85A5C"/>
    <w:rsid w:val="00EC57FB"/>
    <w:rsid w:val="00EE60DB"/>
    <w:rsid w:val="00F90842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book-1-02-5</cp:lastModifiedBy>
  <cp:revision>2</cp:revision>
  <cp:lastPrinted>2015-10-26T07:15:00Z</cp:lastPrinted>
  <dcterms:created xsi:type="dcterms:W3CDTF">2017-11-27T01:51:00Z</dcterms:created>
  <dcterms:modified xsi:type="dcterms:W3CDTF">2017-11-27T01:51:00Z</dcterms:modified>
</cp:coreProperties>
</file>